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9D" w:rsidRPr="00EB114B" w:rsidRDefault="00EB114B" w:rsidP="00EB1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14B">
        <w:rPr>
          <w:rFonts w:ascii="Times New Roman" w:hAnsi="Times New Roman" w:cs="Times New Roman"/>
          <w:sz w:val="24"/>
          <w:szCs w:val="24"/>
        </w:rPr>
        <w:t xml:space="preserve">Сведения о среднемесячной заработной плате </w:t>
      </w:r>
      <w:r>
        <w:rPr>
          <w:rFonts w:ascii="Times New Roman" w:hAnsi="Times New Roman" w:cs="Times New Roman"/>
          <w:sz w:val="24"/>
          <w:szCs w:val="24"/>
        </w:rPr>
        <w:t>руководителя, заместителей руководителя и главного бухгалтера за 2017 год</w:t>
      </w:r>
    </w:p>
    <w:p w:rsidR="00EB114B" w:rsidRDefault="00EB114B"/>
    <w:tbl>
      <w:tblPr>
        <w:tblpPr w:leftFromText="180" w:rightFromText="180" w:vertAnchor="text" w:tblpY="1"/>
        <w:tblOverlap w:val="never"/>
        <w:tblW w:w="9640" w:type="dxa"/>
        <w:tblInd w:w="-34" w:type="dxa"/>
        <w:tblLook w:val="04A0"/>
      </w:tblPr>
      <w:tblGrid>
        <w:gridCol w:w="689"/>
        <w:gridCol w:w="3725"/>
        <w:gridCol w:w="3444"/>
        <w:gridCol w:w="1782"/>
      </w:tblGrid>
      <w:tr w:rsidR="00EB114B" w:rsidRPr="00B571D2" w:rsidTr="00F350A1">
        <w:trPr>
          <w:trHeight w:val="421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B571D2" w:rsidRDefault="00EB114B" w:rsidP="00F3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бюджетное  учреждение здравоохранения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B5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ичурская центральная </w:t>
            </w:r>
            <w:r w:rsidRPr="00456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районная больница</w:t>
            </w:r>
            <w:r w:rsidRPr="00B5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B114B" w:rsidRPr="00B571D2" w:rsidTr="00F350A1">
        <w:trPr>
          <w:trHeight w:val="3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Масленкина</w:t>
            </w:r>
            <w:proofErr w:type="spellEnd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Ольга </w:t>
            </w: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Батоцыреновна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7757">
              <w:rPr>
                <w:rFonts w:ascii="Times New Roman" w:eastAsiaTheme="minorEastAsia" w:hAnsi="Times New Roman" w:cs="Times New Roman"/>
                <w:lang w:eastAsia="ru-RU"/>
              </w:rPr>
              <w:t>86751</w:t>
            </w:r>
          </w:p>
        </w:tc>
      </w:tr>
      <w:tr w:rsidR="00EB114B" w:rsidRPr="00B571D2" w:rsidTr="00F350A1">
        <w:trPr>
          <w:trHeight w:val="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главного врача           по медицинской части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Спинева</w:t>
            </w:r>
            <w:proofErr w:type="spellEnd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Олеся Викторовна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7757">
              <w:rPr>
                <w:rFonts w:ascii="Times New Roman" w:eastAsiaTheme="minorEastAsia" w:hAnsi="Times New Roman" w:cs="Times New Roman"/>
                <w:lang w:eastAsia="ru-RU"/>
              </w:rPr>
              <w:t>90144</w:t>
            </w:r>
          </w:p>
        </w:tc>
      </w:tr>
      <w:tr w:rsidR="00EB114B" w:rsidRPr="00B571D2" w:rsidTr="00F350A1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Брылева</w:t>
            </w:r>
            <w:proofErr w:type="spellEnd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Меркурьевна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7757">
              <w:rPr>
                <w:rFonts w:ascii="Times New Roman" w:eastAsiaTheme="minorEastAsia" w:hAnsi="Times New Roman" w:cs="Times New Roman"/>
                <w:lang w:eastAsia="ru-RU"/>
              </w:rPr>
              <w:t>63959</w:t>
            </w:r>
          </w:p>
        </w:tc>
      </w:tr>
      <w:tr w:rsidR="00EB114B" w:rsidRPr="00B571D2" w:rsidTr="00F350A1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ХалзановаСэсэгЦыреторовна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7757">
              <w:rPr>
                <w:rFonts w:ascii="Times New Roman" w:eastAsiaTheme="minorEastAsia" w:hAnsi="Times New Roman" w:cs="Times New Roman"/>
                <w:lang w:eastAsia="ru-RU"/>
              </w:rPr>
              <w:t>59468</w:t>
            </w:r>
          </w:p>
        </w:tc>
      </w:tr>
      <w:tr w:rsidR="00EB114B" w:rsidRPr="00B571D2" w:rsidTr="00F350A1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Зоркальцева</w:t>
            </w:r>
            <w:proofErr w:type="spellEnd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7757">
              <w:rPr>
                <w:rFonts w:ascii="Times New Roman" w:eastAsiaTheme="minorEastAsia" w:hAnsi="Times New Roman" w:cs="Times New Roman"/>
                <w:lang w:eastAsia="ru-RU"/>
              </w:rPr>
              <w:t>67733</w:t>
            </w:r>
          </w:p>
        </w:tc>
      </w:tr>
      <w:tr w:rsidR="00EB114B" w:rsidRPr="00B571D2" w:rsidTr="00F350A1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Селиванова Евдокия </w:t>
            </w: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7757">
              <w:rPr>
                <w:rFonts w:ascii="Times New Roman" w:eastAsiaTheme="minorEastAsia" w:hAnsi="Times New Roman" w:cs="Times New Roman"/>
                <w:lang w:eastAsia="ru-RU"/>
              </w:rPr>
              <w:t>60902</w:t>
            </w:r>
          </w:p>
        </w:tc>
      </w:tr>
    </w:tbl>
    <w:p w:rsidR="00EB114B" w:rsidRDefault="00EB114B"/>
    <w:sectPr w:rsidR="00EB114B" w:rsidSect="00DC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B114B"/>
    <w:rsid w:val="00DC089D"/>
    <w:rsid w:val="00EB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2018-05-14T07:29:00Z</cp:lastPrinted>
  <dcterms:created xsi:type="dcterms:W3CDTF">2018-05-14T07:34:00Z</dcterms:created>
  <dcterms:modified xsi:type="dcterms:W3CDTF">2018-05-14T07:34:00Z</dcterms:modified>
</cp:coreProperties>
</file>